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b/>
          <w:sz w:val="28"/>
          <w:szCs w:val="32"/>
        </w:rPr>
        <w:t>附件1：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28"/>
          <w:szCs w:val="32"/>
        </w:rPr>
        <w:t xml:space="preserve"> </w:t>
      </w:r>
      <w:r>
        <w:rPr>
          <w:rFonts w:ascii="宋体" w:hAnsi="宋体" w:eastAsia="宋体"/>
          <w:b/>
          <w:sz w:val="28"/>
          <w:szCs w:val="32"/>
        </w:rPr>
        <w:t>202</w:t>
      </w:r>
      <w:r>
        <w:rPr>
          <w:rFonts w:hint="eastAsia" w:ascii="宋体" w:hAnsi="宋体" w:eastAsia="宋体"/>
          <w:b/>
          <w:sz w:val="28"/>
          <w:szCs w:val="32"/>
        </w:rPr>
        <w:t>4</w:t>
      </w:r>
      <w:r>
        <w:rPr>
          <w:rFonts w:ascii="宋体" w:hAnsi="宋体" w:eastAsia="宋体"/>
          <w:b/>
          <w:sz w:val="28"/>
          <w:szCs w:val="32"/>
        </w:rPr>
        <w:t>中国足球协会女子五人制足球青年锦标赛</w:t>
      </w:r>
      <w:r>
        <w:rPr>
          <w:rFonts w:hint="eastAsia" w:ascii="宋体" w:hAnsi="宋体" w:eastAsia="宋体"/>
          <w:b/>
          <w:sz w:val="28"/>
          <w:szCs w:val="32"/>
        </w:rPr>
        <w:t>报名表</w:t>
      </w:r>
    </w:p>
    <w:tbl>
      <w:tblPr>
        <w:tblStyle w:val="5"/>
        <w:tblW w:w="99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571" w:type="dxa"/>
            <w:gridSpan w:val="7"/>
            <w:tcBorders>
              <w:top w:val="single" w:color="000000" w:sz="12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参赛队全称： </w:t>
            </w:r>
          </w:p>
        </w:tc>
        <w:tc>
          <w:tcPr>
            <w:tcW w:w="5352" w:type="dxa"/>
            <w:gridSpan w:val="8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球队简称：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571" w:type="dxa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领队： 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主教练：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0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理疗师：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医生：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守门员A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守门员B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Spec="center" w:tblpY="31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75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国籍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ascii="宋体" w:hAnsi="宋体" w:eastAsia="宋体"/>
          <w:b/>
          <w:sz w:val="32"/>
          <w:szCs w:val="32"/>
        </w:rPr>
        <w:t>中国足球协会女子五人制足球青年锦标赛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参赛官员信息表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506"/>
        <w:gridCol w:w="2505"/>
        <w:gridCol w:w="2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球队职务：助理教练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教练级别：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/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/>
        </w:tc>
      </w:tr>
    </w:tbl>
    <w:p>
      <w:pPr>
        <w:ind w:firstLine="829" w:firstLineChars="395"/>
      </w:pPr>
    </w:p>
    <w:p>
      <w:pPr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注:教练员业务级别只可填报如下类别:</w:t>
      </w:r>
    </w:p>
    <w:p>
      <w:pPr>
        <w:rPr>
          <w:sz w:val="24"/>
        </w:rPr>
      </w:pPr>
      <w:r>
        <w:rPr>
          <w:rFonts w:hint="eastAsia" w:ascii="宋体" w:hAnsi="宋体" w:eastAsia="宋体"/>
          <w:sz w:val="28"/>
          <w:szCs w:val="28"/>
        </w:rPr>
        <w:t>1．五人制L3级；2. 五人制L2级；3. 五人制L1级；4.五人制初级</w:t>
      </w:r>
    </w:p>
    <w:p>
      <w:pPr>
        <w:ind w:firstLine="2891" w:firstLineChars="9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参赛运动员信息表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506"/>
        <w:gridCol w:w="2505"/>
        <w:gridCol w:w="2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bookmarkEnd w:id="0"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250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场上位置：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40" w:lineRule="exact"/>
        <w:ind w:left="1960" w:leftChars="400" w:right="517" w:rightChars="246" w:hanging="1120" w:hangingChars="350"/>
        <w:rPr>
          <w:rFonts w:ascii="仿宋" w:hAnsi="仿宋" w:eastAsia="仿宋"/>
          <w:color w:val="FF0000"/>
          <w:sz w:val="32"/>
          <w:szCs w:val="32"/>
        </w:rPr>
      </w:pPr>
    </w:p>
    <w:p>
      <w:pPr>
        <w:spacing w:line="540" w:lineRule="exact"/>
        <w:ind w:left="1960" w:leftChars="400" w:right="517" w:rightChars="246" w:hanging="1120" w:hangingChars="35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注： 需附后集体照一张。</w:t>
      </w:r>
    </w:p>
    <w:p>
      <w:pPr>
        <w:spacing w:line="540" w:lineRule="exact"/>
        <w:ind w:right="517" w:rightChars="246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5" w:rightChars="5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</w:p>
    <w:p>
      <w:pPr>
        <w:spacing w:line="560" w:lineRule="exact"/>
        <w:ind w:right="105" w:rightChars="50" w:firstLine="320" w:firstLineChars="1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5" w:rightChars="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5" w:rightChars="50" w:firstLine="320" w:firstLineChar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（集体照图片）</w:t>
      </w:r>
    </w:p>
    <w:p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</w:trPr>
        <w:tc>
          <w:tcPr>
            <w:tcW w:w="10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ZmY1MWU1ZWNjOGJmOGIyNTEwZWVkZmRhZjZkNDgifQ=="/>
  </w:docVars>
  <w:rsids>
    <w:rsidRoot w:val="002D4C8F"/>
    <w:rsid w:val="00001E1C"/>
    <w:rsid w:val="000607EB"/>
    <w:rsid w:val="000B637E"/>
    <w:rsid w:val="00154B43"/>
    <w:rsid w:val="001F0C6C"/>
    <w:rsid w:val="0021138A"/>
    <w:rsid w:val="002A7BB0"/>
    <w:rsid w:val="002D4C8F"/>
    <w:rsid w:val="003C551E"/>
    <w:rsid w:val="00416C29"/>
    <w:rsid w:val="00435479"/>
    <w:rsid w:val="004A6CE4"/>
    <w:rsid w:val="0057560D"/>
    <w:rsid w:val="005B7113"/>
    <w:rsid w:val="005D4B39"/>
    <w:rsid w:val="00674E1C"/>
    <w:rsid w:val="006C15F5"/>
    <w:rsid w:val="00771607"/>
    <w:rsid w:val="0078776B"/>
    <w:rsid w:val="00830742"/>
    <w:rsid w:val="008916EF"/>
    <w:rsid w:val="008B6CF2"/>
    <w:rsid w:val="00902783"/>
    <w:rsid w:val="009B5961"/>
    <w:rsid w:val="009F41A7"/>
    <w:rsid w:val="00B7012C"/>
    <w:rsid w:val="00BA20BC"/>
    <w:rsid w:val="00C23606"/>
    <w:rsid w:val="00C31EFE"/>
    <w:rsid w:val="00CB45C9"/>
    <w:rsid w:val="00CC7665"/>
    <w:rsid w:val="00DC0B72"/>
    <w:rsid w:val="00F63D53"/>
    <w:rsid w:val="05B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8">
    <w:name w:val="标题 #3_"/>
    <w:basedOn w:val="6"/>
    <w:link w:val="9"/>
    <w:qFormat/>
    <w:locked/>
    <w:uiPriority w:val="0"/>
    <w:rPr>
      <w:rFonts w:ascii="MingLiU" w:hAnsi="MingLiU" w:eastAsia="MingLiU" w:cs="MingLiU"/>
      <w:sz w:val="36"/>
      <w:szCs w:val="36"/>
      <w:shd w:val="clear" w:color="auto" w:fill="FFFFFF"/>
    </w:rPr>
  </w:style>
  <w:style w:type="paragraph" w:customStyle="1" w:styleId="9">
    <w:name w:val="标题 #3"/>
    <w:basedOn w:val="1"/>
    <w:link w:val="8"/>
    <w:qFormat/>
    <w:uiPriority w:val="0"/>
    <w:pPr>
      <w:widowControl/>
      <w:shd w:val="clear" w:color="auto" w:fill="FFFFFF"/>
      <w:spacing w:after="280" w:line="360" w:lineRule="exact"/>
      <w:ind w:firstLine="200" w:firstLineChars="200"/>
      <w:jc w:val="center"/>
      <w:outlineLvl w:val="2"/>
    </w:pPr>
    <w:rPr>
      <w:rFonts w:ascii="MingLiU" w:hAnsi="MingLiU" w:eastAsia="MingLiU" w:cs="MingLiU"/>
      <w:sz w:val="36"/>
      <w:szCs w:val="36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776</Words>
  <Characters>799</Characters>
  <Lines>10</Lines>
  <Paragraphs>2</Paragraphs>
  <TotalTime>7</TotalTime>
  <ScaleCrop>false</ScaleCrop>
  <LinksUpToDate>false</LinksUpToDate>
  <CharactersWithSpaces>978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2023-06-05T07:06:00Z</dcterms:created>
  <dc:creator>谷云鹭</dc:creator>
  <cp:lastModifiedBy>李久全</cp:lastModifiedBy>
  <cp:lastPrinted>2023-07-13T06:48:00Z</cp:lastPrinted>
  <dcterms:modified xsi:type="dcterms:W3CDTF">2024-06-12T03:47:19Z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A5298E55A32543128DA6C1DADD32D052_12</vt:lpwstr>
  </property>
</Properties>
</file>